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720" w:rsidRDefault="006D1720" w:rsidP="006D1720">
      <w:pPr>
        <w:jc w:val="center"/>
        <w:rPr>
          <w:rFonts w:ascii="Georgia" w:hAnsi="Georgia"/>
          <w:b/>
          <w:i/>
          <w:sz w:val="44"/>
          <w:szCs w:val="44"/>
        </w:rPr>
      </w:pPr>
      <w:r w:rsidRPr="006D1720">
        <w:rPr>
          <w:rFonts w:ascii="Georgia" w:hAnsi="Georgia"/>
          <w:b/>
          <w:i/>
          <w:sz w:val="44"/>
          <w:szCs w:val="44"/>
        </w:rPr>
        <w:t>СТРАНИЧКА ЛОГОПЕДА</w:t>
      </w:r>
    </w:p>
    <w:p w:rsidR="006D1720" w:rsidRDefault="000748E3" w:rsidP="00F945D6">
      <w:r>
        <w:rPr>
          <w:noProof/>
          <w:lang w:eastAsia="ru-RU"/>
        </w:rPr>
        <w:lastRenderedPageBreak/>
        <w:drawing>
          <wp:inline distT="0" distB="0" distL="0" distR="0">
            <wp:extent cx="5943600" cy="8233794"/>
            <wp:effectExtent l="19050" t="0" r="0" b="0"/>
            <wp:docPr id="43" name="Рисунок 43" descr="https://pp.userapi.com/c846021/v846021896/19/C1yPEksi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021/v846021896/19/C1yPEksiQw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8173370"/>
            <wp:effectExtent l="19050" t="0" r="0" b="0"/>
            <wp:docPr id="42" name="Рисунок 42" descr="https://pp.userapi.com/c846021/v846021896/20/5XbQ-m4BF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46021/v846021896/20/5XbQ-m4BFX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8075452"/>
            <wp:effectExtent l="19050" t="0" r="0" b="0"/>
            <wp:docPr id="44" name="Рисунок 44" descr="https://pp.userapi.com/c846021/v846021896/27/Y8zCBUEW3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21/v846021896/27/Y8zCBUEW3n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8" cy="80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8312966"/>
            <wp:effectExtent l="19050" t="0" r="0" b="0"/>
            <wp:docPr id="45" name="Рисунок 45" descr="https://pp.userapi.com/c846021/v846021896/2e/2RUq9mLK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21/v846021896/2e/2RUq9mLK6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7866484"/>
            <wp:effectExtent l="19050" t="0" r="9525" b="0"/>
            <wp:docPr id="46" name="Рисунок 46" descr="https://pp.userapi.com/c846021/v846021896/35/r0FqPtoA0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021/v846021896/35/r0FqPtoA0h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46294"/>
            <wp:effectExtent l="19050" t="0" r="0" b="0"/>
            <wp:docPr id="47" name="Рисунок 47" descr="https://pp.userapi.com/c846021/v846021896/3c/3sC30_I-4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021/v846021896/3c/3sC30_I-4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8121237"/>
            <wp:effectExtent l="19050" t="0" r="9525" b="0"/>
            <wp:docPr id="48" name="Рисунок 48" descr="https://pp.userapi.com/c846021/v846021896/43/v329iMxdK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021/v846021896/43/v329iMxdKT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8014202"/>
            <wp:effectExtent l="19050" t="0" r="9525" b="0"/>
            <wp:docPr id="49" name="Рисунок 49" descr="https://pp.userapi.com/c846021/v846021896/4a/ZI5FYeaAA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021/v846021896/4a/ZI5FYeaAA4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6D1720" w:rsidP="00F945D6"/>
    <w:p w:rsidR="006D1720" w:rsidRDefault="006D1720" w:rsidP="006D1720">
      <w:pPr>
        <w:jc w:val="center"/>
        <w:rPr>
          <w:rFonts w:ascii="Georgia" w:hAnsi="Georgia"/>
          <w:b/>
          <w:sz w:val="40"/>
          <w:szCs w:val="40"/>
        </w:rPr>
      </w:pPr>
      <w:r w:rsidRPr="006D1720">
        <w:rPr>
          <w:rFonts w:ascii="Georgia" w:hAnsi="Georgia"/>
          <w:b/>
          <w:sz w:val="40"/>
          <w:szCs w:val="40"/>
        </w:rPr>
        <w:t xml:space="preserve">ПРОТИВОПОЛОЖНОСТИ </w:t>
      </w:r>
    </w:p>
    <w:p w:rsidR="006D1720" w:rsidRPr="006D1720" w:rsidRDefault="006D1720" w:rsidP="006D1720">
      <w:pPr>
        <w:jc w:val="center"/>
        <w:rPr>
          <w:rFonts w:ascii="Georgia" w:hAnsi="Georgia"/>
          <w:b/>
          <w:sz w:val="40"/>
          <w:szCs w:val="40"/>
        </w:rPr>
      </w:pPr>
      <w:r w:rsidRPr="006D1720">
        <w:rPr>
          <w:rFonts w:ascii="Georgia" w:hAnsi="Georgia"/>
          <w:b/>
          <w:sz w:val="40"/>
          <w:szCs w:val="40"/>
        </w:rPr>
        <w:t>(ИГРА «СКАЖИ НАОБОРОТ»)</w:t>
      </w:r>
    </w:p>
    <w:p w:rsidR="006D1720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0" t="0" r="3175" b="0"/>
            <wp:docPr id="124" name="Рисунок 124" descr="https://pp.userapi.com/c7004/v7004153/4920a/xDWL74oJm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7004/v7004153/4920a/xDWL74oJmM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6D1720" w:rsidP="00F945D6"/>
    <w:p w:rsidR="006D1720" w:rsidRDefault="00B2076A" w:rsidP="00F945D6">
      <w:r>
        <w:rPr>
          <w:noProof/>
          <w:lang w:eastAsia="ru-RU"/>
        </w:rPr>
        <w:drawing>
          <wp:inline distT="0" distB="0" distL="0" distR="0">
            <wp:extent cx="5940425" cy="4198240"/>
            <wp:effectExtent l="0" t="0" r="3175" b="0"/>
            <wp:docPr id="125" name="Рисунок 125" descr="https://pp.userapi.com/c7004/v7004650/492a4/D2nxHRD9F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7004/v7004650/492a4/D2nxHRD9FQ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0" t="0" r="3175" b="0"/>
            <wp:docPr id="126" name="Рисунок 126" descr="https://pp.userapi.com/c7004/v7004448/4a879/R9Spil2HB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7004/v7004448/4a879/R9Spil2HBq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B2076A" w:rsidP="00F945D6">
      <w:r>
        <w:rPr>
          <w:noProof/>
          <w:lang w:eastAsia="ru-RU"/>
        </w:rPr>
        <w:drawing>
          <wp:inline distT="0" distB="0" distL="0" distR="0">
            <wp:extent cx="5940425" cy="4198240"/>
            <wp:effectExtent l="0" t="0" r="3175" b="0"/>
            <wp:docPr id="127" name="Рисунок 127" descr="https://pp.userapi.com/c7004/v7004570/49557/DIvuKnWT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7004/v7004570/49557/DIvuKnWTpM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0" t="0" r="3175" b="0"/>
            <wp:docPr id="128" name="Рисунок 128" descr="https://pp.userapi.com/c7004/v7004113/49dd7/oVV-2KU7s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7004/v7004113/49dd7/oVV-2KU7sx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B2076A" w:rsidP="00F945D6">
      <w:r>
        <w:rPr>
          <w:noProof/>
          <w:lang w:eastAsia="ru-RU"/>
        </w:rPr>
        <w:drawing>
          <wp:inline distT="0" distB="0" distL="0" distR="0">
            <wp:extent cx="5940425" cy="4198240"/>
            <wp:effectExtent l="0" t="0" r="3175" b="0"/>
            <wp:docPr id="129" name="Рисунок 129" descr="https://pp.userapi.com/c7004/v7004237/4a063/jWYhu_gM0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7004/v7004237/4a063/jWYhu_gM0l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20" w:rsidRDefault="006D1720" w:rsidP="006D1720">
      <w:pPr>
        <w:jc w:val="center"/>
        <w:rPr>
          <w:rFonts w:ascii="Georgia" w:hAnsi="Georgia"/>
          <w:b/>
          <w:sz w:val="44"/>
          <w:szCs w:val="44"/>
        </w:rPr>
      </w:pPr>
      <w:r w:rsidRPr="006D1720">
        <w:rPr>
          <w:rFonts w:ascii="Georgia" w:hAnsi="Georgia"/>
          <w:b/>
          <w:sz w:val="44"/>
          <w:szCs w:val="44"/>
        </w:rPr>
        <w:lastRenderedPageBreak/>
        <w:t>РАЗВИВАЕМ ГРАФО – МОТОРНЫЕ НАВЫКИ. ГОТОВИМ РУКУ К ПИСЬМУ</w:t>
      </w:r>
    </w:p>
    <w:p w:rsidR="00611295" w:rsidRDefault="00611295" w:rsidP="006D1720">
      <w:pPr>
        <w:jc w:val="center"/>
        <w:rPr>
          <w:rFonts w:ascii="Georgia" w:hAnsi="Georgia"/>
          <w:b/>
          <w:sz w:val="44"/>
          <w:szCs w:val="44"/>
        </w:rPr>
      </w:pP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924550" cy="5753100"/>
            <wp:effectExtent l="19050" t="0" r="0" b="0"/>
            <wp:docPr id="17" name="Рисунок 97" descr="https://pp.userapi.com/c841639/v841639890/5dfbe/xJoYrj_Z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userapi.com/c841639/v841639890/5dfbe/xJoYrj_ZE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972175" cy="5753100"/>
            <wp:effectExtent l="19050" t="0" r="9525" b="0"/>
            <wp:docPr id="18" name="Рисунок 98" descr="https://pp.userapi.com/c841639/v841639890/5dfc5/B7FcV5Yj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p.userapi.com/c841639/v841639890/5dfc5/B7FcV5YjjX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819775" cy="5753100"/>
            <wp:effectExtent l="19050" t="0" r="9525" b="0"/>
            <wp:docPr id="19" name="Рисунок 99" descr="https://pp.userapi.com/c841639/v841639890/5dfcc/u1qdf0Ip2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p.userapi.com/c841639/v841639890/5dfcc/u1qdf0Ip2b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6D1720">
      <w:pPr>
        <w:jc w:val="center"/>
        <w:rPr>
          <w:rFonts w:ascii="Georgia" w:hAnsi="Georgia"/>
          <w:b/>
          <w:sz w:val="44"/>
          <w:szCs w:val="44"/>
        </w:rPr>
      </w:pP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528789" cy="6705600"/>
            <wp:effectExtent l="19050" t="0" r="0" b="0"/>
            <wp:docPr id="20" name="Рисунок 100" descr="https://pp.userapi.com/c841639/v841639890/5dfd3/amUnyyPBx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p.userapi.com/c841639/v841639890/5dfd3/amUnyyPBx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89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6D1720">
      <w:pPr>
        <w:jc w:val="center"/>
        <w:rPr>
          <w:rFonts w:ascii="Georgia" w:hAnsi="Georgia"/>
          <w:b/>
          <w:sz w:val="44"/>
          <w:szCs w:val="44"/>
        </w:rPr>
      </w:pP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626831" cy="6677025"/>
            <wp:effectExtent l="19050" t="0" r="0" b="0"/>
            <wp:docPr id="21" name="Рисунок 101" descr="https://pp.userapi.com/c841639/v841639890/5dfda/GTs-eXhP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p.userapi.com/c841639/v841639890/5dfda/GTs-eXhPoa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1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953125" cy="6901512"/>
            <wp:effectExtent l="19050" t="0" r="9525" b="0"/>
            <wp:docPr id="22" name="Рисунок 102" descr="https://pp.userapi.com/c841639/v841639890/5dfe1/shiDkQ-gz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p.userapi.com/c841639/v841639890/5dfe1/shiDkQ-gzb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9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6D1720">
      <w:pPr>
        <w:jc w:val="center"/>
        <w:rPr>
          <w:rFonts w:ascii="Georgia" w:hAnsi="Georgia"/>
          <w:b/>
          <w:sz w:val="44"/>
          <w:szCs w:val="44"/>
        </w:rPr>
      </w:pPr>
    </w:p>
    <w:p w:rsidR="00611295" w:rsidRPr="006D1720" w:rsidRDefault="00611295" w:rsidP="006D1720">
      <w:pPr>
        <w:jc w:val="center"/>
        <w:rPr>
          <w:rFonts w:ascii="Georgia" w:hAnsi="Georgia"/>
          <w:b/>
          <w:sz w:val="44"/>
          <w:szCs w:val="44"/>
        </w:rPr>
      </w:pPr>
      <w:r w:rsidRPr="00611295">
        <w:rPr>
          <w:rFonts w:ascii="Georgia" w:hAnsi="Georgia"/>
          <w:b/>
          <w:sz w:val="44"/>
          <w:szCs w:val="44"/>
        </w:rPr>
        <w:lastRenderedPageBreak/>
        <w:drawing>
          <wp:inline distT="0" distB="0" distL="0" distR="0">
            <wp:extent cx="5534025" cy="6515100"/>
            <wp:effectExtent l="19050" t="0" r="9525" b="0"/>
            <wp:docPr id="23" name="Рисунок 103" descr="https://pp.userapi.com/c841639/v841639890/5dfe8/-Fn9jQJdo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userapi.com/c841639/v841639890/5dfe8/-Fn9jQJdoj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B2076A" w:rsidP="00F945D6">
      <w:r>
        <w:rPr>
          <w:noProof/>
          <w:lang w:eastAsia="ru-RU"/>
        </w:rPr>
        <w:lastRenderedPageBreak/>
        <w:drawing>
          <wp:inline distT="0" distB="0" distL="0" distR="0">
            <wp:extent cx="5940425" cy="2676525"/>
            <wp:effectExtent l="19050" t="0" r="3175" b="0"/>
            <wp:docPr id="145" name="Рисунок 145" descr="https://pp.userapi.com/c621707/v621707490/6330c/BzRG8dFgU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621707/v621707490/6330c/BzRG8dFgUJ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81" b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6525"/>
            <wp:effectExtent l="19050" t="0" r="3175" b="0"/>
            <wp:docPr id="146" name="Рисунок 146" descr="https://pp.userapi.com/c621707/v621707490/63315/s-LASFRQd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621707/v621707490/63315/s-LASFRQdF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41" b="1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616EAC" w:rsidP="00F945D6">
      <w:r>
        <w:rPr>
          <w:noProof/>
          <w:lang w:eastAsia="ru-RU"/>
        </w:rPr>
        <w:lastRenderedPageBreak/>
        <w:drawing>
          <wp:inline distT="0" distB="0" distL="0" distR="0">
            <wp:extent cx="5372100" cy="2409825"/>
            <wp:effectExtent l="19050" t="0" r="0" b="0"/>
            <wp:docPr id="147" name="Рисунок 147" descr="https://pp.userapi.com/c621707/v621707490/6331c/McXhWyIOq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621707/v621707490/6331c/McXhWyIOqo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854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72100" cy="2476500"/>
            <wp:effectExtent l="19050" t="0" r="0" b="0"/>
            <wp:docPr id="148" name="Рисунок 148" descr="https://pp.userapi.com/c621707/v621707490/63323/stZcWB0W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621707/v621707490/63323/stZcWB0Wwc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101" b="1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62250"/>
            <wp:effectExtent l="19050" t="0" r="3175" b="0"/>
            <wp:docPr id="149" name="Рисунок 149" descr="https://pp.userapi.com/c621707/v621707490/6332c/fFlvwb31X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621707/v621707490/6332c/fFlvwb31XT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048" b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2100" cy="2514600"/>
            <wp:effectExtent l="19050" t="0" r="0" b="0"/>
            <wp:docPr id="150" name="Рисунок 150" descr="https://pp.userapi.com/c621707/v621707490/63333/3Xtouc5B3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621707/v621707490/63333/3Xtouc5B3j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342" b="1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95575"/>
            <wp:effectExtent l="19050" t="0" r="3175" b="0"/>
            <wp:docPr id="151" name="Рисунок 151" descr="https://pp.userapi.com/c621707/v621707490/6333c/nj_6zifg2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621707/v621707490/6333c/nj_6zifg2h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87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295" w:rsidRPr="00611295">
        <w:drawing>
          <wp:inline distT="0" distB="0" distL="0" distR="0">
            <wp:extent cx="5940425" cy="2638425"/>
            <wp:effectExtent l="19050" t="0" r="3175" b="0"/>
            <wp:docPr id="24" name="Рисунок 154" descr="https://pp.userapi.com/c621707/v621707490/63357/C4cZIz-i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621707/v621707490/63357/C4cZIz-imR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542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95575"/>
            <wp:effectExtent l="19050" t="0" r="3175" b="0"/>
            <wp:docPr id="152" name="Рисунок 152" descr="https://pp.userapi.com/c621707/v621707490/63345/o2wDwMP3o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621707/v621707490/63345/o2wDwMP3o6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28" b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00325"/>
            <wp:effectExtent l="19050" t="0" r="3175" b="0"/>
            <wp:docPr id="153" name="Рисунок 153" descr="https://pp.userapi.com/c621707/v621707490/6334e/j0CdToIj4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621707/v621707490/6334e/j0CdToIj4N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995" b="1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28900"/>
            <wp:effectExtent l="19050" t="0" r="3175" b="0"/>
            <wp:docPr id="155" name="Рисунок 155" descr="https://pp.userapi.com/c621707/v621707490/6330c/BzRG8dFgU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621707/v621707490/6330c/BzRG8dFgUJ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862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48E3"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57" name="Рисунок 57" descr="https://pp.userapi.com/c621707/v621707608/759b7/RY8tJPTTQ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21707/v621707608/759b7/RY8tJPTTQzU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58" name="Рисунок 58" descr="https://pp.userapi.com/c621707/v621707608/759c0/hMcFLqTMO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21707/v621707608/759c0/hMcFLqTMOA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59" name="Рисунок 59" descr="https://pp.userapi.com/c621707/v621707608/759c9/mMk5jD-Tu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621707/v621707608/759c9/mMk5jD-Tu0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693300" cy="6924675"/>
            <wp:effectExtent l="19050" t="0" r="2650" b="0"/>
            <wp:docPr id="60" name="Рисунок 60" descr="https://pp.userapi.com/c7004/v7004734/4b76f/_740gqegL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7004/v7004734/4b76f/_740gqegL7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668132" cy="6894064"/>
            <wp:effectExtent l="19050" t="0" r="8768" b="0"/>
            <wp:docPr id="61" name="Рисунок 61" descr="https://pp.userapi.com/c7004/v7004734/4b776/jh52004TF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7004/v7004734/4b776/jh52004TF9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32" cy="68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300592" cy="6477000"/>
            <wp:effectExtent l="19050" t="0" r="0" b="0"/>
            <wp:docPr id="62" name="Рисунок 62" descr="https://pp.userapi.com/c7004/v7004734/4b77d/UiADR_kom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7004/v7004734/4b77d/UiADR_kom4U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92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328114" cy="6494063"/>
            <wp:effectExtent l="19050" t="0" r="5886" b="0"/>
            <wp:docPr id="63" name="Рисунок 63" descr="https://pp.userapi.com/c7004/v7004734/4b784/MOX0l_aLx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7004/v7004734/4b784/MOX0l_aLxM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49" cy="64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39">
        <w:rPr>
          <w:noProof/>
          <w:lang w:eastAsia="ru-RU"/>
        </w:rPr>
        <w:lastRenderedPageBreak/>
        <w:drawing>
          <wp:inline distT="0" distB="0" distL="0" distR="0">
            <wp:extent cx="5772150" cy="6373635"/>
            <wp:effectExtent l="19050" t="0" r="0" b="0"/>
            <wp:docPr id="64" name="Рисунок 64" descr="https://pp.userapi.com/c7004/v7004734/4b78b/LeRonkpz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7004/v7004734/4b78b/LeRonkpzBe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/>
    <w:p w:rsidR="00C74FA9" w:rsidRPr="00C74FA9" w:rsidRDefault="00C74FA9" w:rsidP="00C74FA9">
      <w:pPr>
        <w:jc w:val="center"/>
        <w:rPr>
          <w:rFonts w:ascii="Georgia" w:hAnsi="Georgia"/>
          <w:b/>
          <w:i/>
          <w:sz w:val="48"/>
          <w:szCs w:val="48"/>
        </w:rPr>
      </w:pPr>
      <w:r w:rsidRPr="00C74FA9">
        <w:rPr>
          <w:rFonts w:ascii="Georgia" w:hAnsi="Georgia"/>
          <w:b/>
          <w:i/>
          <w:sz w:val="48"/>
          <w:szCs w:val="48"/>
        </w:rPr>
        <w:t>ВЕСЁЛАЯ АЗБУКА</w:t>
      </w:r>
      <w:r w:rsidRPr="00C74FA9">
        <w:rPr>
          <w:rFonts w:ascii="Georgia" w:hAnsi="Georgia"/>
          <w:b/>
          <w:i/>
          <w:sz w:val="48"/>
          <w:szCs w:val="48"/>
        </w:rPr>
        <w:br w:type="page"/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753100" cy="3667125"/>
            <wp:effectExtent l="0" t="0" r="0" b="9525"/>
            <wp:docPr id="65" name="Рисунок 65" descr="https://pp.userapi.com/c7004/v7004040/4bea2/p7iCpA-Je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7004/v7004040/4bea2/p7iCpA-JeJU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/>
    <w:p w:rsidR="00C74FA9" w:rsidRDefault="00C67139" w:rsidP="00F945D6">
      <w:r>
        <w:rPr>
          <w:noProof/>
          <w:lang w:eastAsia="ru-RU"/>
        </w:rPr>
        <w:drawing>
          <wp:inline distT="0" distB="0" distL="0" distR="0">
            <wp:extent cx="5753100" cy="3714750"/>
            <wp:effectExtent l="0" t="0" r="0" b="0"/>
            <wp:docPr id="66" name="Рисунок 66" descr="https://pp.userapi.com/c7004/v7004040/4bea9/OGWS6mPX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7004/v7004040/4bea9/OGWS6mPXKe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753100" cy="3676650"/>
            <wp:effectExtent l="0" t="0" r="0" b="0"/>
            <wp:docPr id="67" name="Рисунок 67" descr="https://pp.userapi.com/c7004/v7004040/4beb0/wQPe0kuQg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7004/v7004040/4beb0/wQPe0kuQgQc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/>
    <w:p w:rsidR="00C74FA9" w:rsidRDefault="00C67139" w:rsidP="00F945D6">
      <w:r>
        <w:rPr>
          <w:noProof/>
          <w:lang w:eastAsia="ru-RU"/>
        </w:rPr>
        <w:drawing>
          <wp:inline distT="0" distB="0" distL="0" distR="0">
            <wp:extent cx="5753100" cy="3705225"/>
            <wp:effectExtent l="0" t="0" r="0" b="9525"/>
            <wp:docPr id="68" name="Рисунок 68" descr="https://pp.userapi.com/c7004/v7004040/4beb7/f7PEcPx7J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7004/v7004040/4beb7/f7PEcPx7J9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753100" cy="3695700"/>
            <wp:effectExtent l="0" t="0" r="0" b="0"/>
            <wp:docPr id="69" name="Рисунок 69" descr="https://pp.userapi.com/c7004/v7004040/4bebe/9nD3rCRJz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7004/v7004040/4bebe/9nD3rCRJzo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/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4972050" cy="5753100"/>
            <wp:effectExtent l="0" t="0" r="0" b="0"/>
            <wp:docPr id="87" name="Рисунок 87" descr="https://pp.userapi.com/c841525/v841525845/75566/3FZhFujTS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841525/v841525845/75566/3FZhFujTSl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4981575" cy="5753100"/>
            <wp:effectExtent l="0" t="0" r="9525" b="0"/>
            <wp:docPr id="88" name="Рисунок 88" descr="https://pp.userapi.com/c841525/v841525845/7556d/_YhhjokiK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41525/v841525845/7556d/_YhhjokiKB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4972050" cy="5753100"/>
            <wp:effectExtent l="0" t="0" r="0" b="0"/>
            <wp:docPr id="89" name="Рисунок 89" descr="https://pp.userapi.com/c841525/v841525845/75574/n2kY10jDE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41525/v841525845/75574/n2kY10jDEL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29200" cy="5753100"/>
            <wp:effectExtent l="0" t="0" r="0" b="0"/>
            <wp:docPr id="90" name="Рисунок 90" descr="https://pp.userapi.com/c841525/v841525845/7557b/IcF7unVLg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p.userapi.com/c841525/v841525845/7557b/IcF7unVLge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00625" cy="5753100"/>
            <wp:effectExtent l="0" t="0" r="9525" b="0"/>
            <wp:docPr id="91" name="Рисунок 91" descr="https://pp.userapi.com/c841525/v841525845/75582/vCKKpHEA-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41525/v841525845/75582/vCKKpHEA-zc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86350" cy="5753100"/>
            <wp:effectExtent l="0" t="0" r="0" b="0"/>
            <wp:docPr id="92" name="Рисунок 92" descr="https://pp.userapi.com/c841525/v841525845/75589/uDiunGGVU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userapi.com/c841525/v841525845/75589/uDiunGGVUu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4981575" cy="5753100"/>
            <wp:effectExtent l="0" t="0" r="9525" b="0"/>
            <wp:docPr id="93" name="Рисунок 93" descr="https://pp.userapi.com/c841525/v841525845/75590/2e4BcsURQ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41525/v841525845/75590/2e4BcsURQOI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10150" cy="5753100"/>
            <wp:effectExtent l="0" t="0" r="0" b="0"/>
            <wp:docPr id="94" name="Рисунок 94" descr="https://pp.userapi.com/c841525/v841525845/75597/U2pQ8a1wL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c841525/v841525845/75597/U2pQ8a1wL5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95875" cy="5753100"/>
            <wp:effectExtent l="0" t="0" r="9525" b="0"/>
            <wp:docPr id="95" name="Рисунок 95" descr="https://pp.userapi.com/c841525/v841525845/7559e/wAwkY_hq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p.userapi.com/c841525/v841525845/7559e/wAwkY_hq6B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>
      <w:pPr>
        <w:rPr>
          <w:noProof/>
          <w:lang w:eastAsia="ru-RU"/>
        </w:rPr>
      </w:pPr>
    </w:p>
    <w:p w:rsidR="00C74FA9" w:rsidRDefault="00C67139" w:rsidP="00F945D6">
      <w:r>
        <w:rPr>
          <w:noProof/>
          <w:lang w:eastAsia="ru-RU"/>
        </w:rPr>
        <w:lastRenderedPageBreak/>
        <w:drawing>
          <wp:inline distT="0" distB="0" distL="0" distR="0">
            <wp:extent cx="5010150" cy="5753100"/>
            <wp:effectExtent l="0" t="0" r="0" b="0"/>
            <wp:docPr id="96" name="Рисунок 96" descr="https://pp.userapi.com/c841525/v841525845/755a5/vnXWjWaPr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userapi.com/c841525/v841525845/755a5/vnXWjWaPrHY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F945D6"/>
    <w:p w:rsidR="00C74FA9" w:rsidRPr="00C74FA9" w:rsidRDefault="00C74FA9" w:rsidP="00C74FA9">
      <w:pPr>
        <w:jc w:val="center"/>
        <w:rPr>
          <w:sz w:val="44"/>
          <w:szCs w:val="44"/>
        </w:rPr>
      </w:pPr>
      <w:r w:rsidRPr="00C74FA9">
        <w:rPr>
          <w:rFonts w:ascii="Georgia" w:hAnsi="Georgia"/>
          <w:b/>
          <w:i/>
          <w:sz w:val="44"/>
          <w:szCs w:val="44"/>
        </w:rPr>
        <w:t>ОРИЕНТИРУЕМСЯ В ПРОСТРАНСТВЕ</w:t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3883553"/>
            <wp:effectExtent l="0" t="0" r="3175" b="3175"/>
            <wp:docPr id="1" name="Рисунок 71" descr="https://pp.userapi.com/c7004/v7004445/4afe5/oZ9fNRG7X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7004/v7004445/4afe5/oZ9fNRG7XF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3890978"/>
            <wp:effectExtent l="0" t="0" r="3175" b="0"/>
            <wp:docPr id="2" name="Рисунок 72" descr="https://pp.userapi.com/c7004/v7004445/4afed/dsd-IJ3Qm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7004/v7004445/4afed/dsd-IJ3QmYw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3898404"/>
            <wp:effectExtent l="0" t="0" r="3175" b="6985"/>
            <wp:docPr id="3" name="Рисунок 73" descr="https://pp.userapi.com/c7004/v7004445/4aff5/Mh7bsQaYy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7004/v7004445/4aff5/Mh7bsQaYyZ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3898404"/>
            <wp:effectExtent l="0" t="0" r="3175" b="6985"/>
            <wp:docPr id="4" name="Рисунок 74" descr="https://pp.userapi.com/c7004/v7004445/4affd/A-8lxnXjQ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7004/v7004445/4affd/A-8lxnXjQTI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3883553"/>
            <wp:effectExtent l="0" t="0" r="3175" b="3175"/>
            <wp:docPr id="5" name="Рисунок 75" descr="https://pp.userapi.com/c7004/v7004445/4b005/yQcMgol1_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7004/v7004445/4b005/yQcMgol1_cg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3898404"/>
            <wp:effectExtent l="0" t="0" r="3175" b="6985"/>
            <wp:docPr id="6" name="Рисунок 76" descr="https://pp.userapi.com/c7004/v7004445/4b00d/VMvxTqLWM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7004/v7004445/4b00d/VMvxTqLWMKo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C74FA9"/>
    <w:p w:rsidR="00611295" w:rsidRPr="00611295" w:rsidRDefault="00611295" w:rsidP="00611295">
      <w:pPr>
        <w:jc w:val="center"/>
        <w:rPr>
          <w:rFonts w:ascii="Georgia" w:hAnsi="Georgia"/>
          <w:b/>
          <w:sz w:val="56"/>
          <w:szCs w:val="56"/>
        </w:rPr>
      </w:pPr>
      <w:r w:rsidRPr="00611295">
        <w:rPr>
          <w:rFonts w:ascii="Georgia" w:hAnsi="Georgia"/>
          <w:b/>
          <w:sz w:val="56"/>
          <w:szCs w:val="56"/>
        </w:rPr>
        <w:t>СТИХИ ДЛЯ МАЛЫШЕЙ</w:t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0" t="0" r="3175" b="6985"/>
            <wp:docPr id="7" name="Рисунок 77" descr="https://pp.userapi.com/c7004/v7004955/4b0a0/MAK8Apa3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7004/v7004955/4b0a0/MAK8Apa3pP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31" w:rsidRDefault="00923731" w:rsidP="00C74FA9"/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4203200"/>
            <wp:effectExtent l="0" t="0" r="3175" b="6985"/>
            <wp:docPr id="8" name="Рисунок 78" descr="https://pp.userapi.com/c7004/v7004955/4b0a8/kFrfvIRvx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7004/v7004955/4b0a8/kFrfvIRvxDQ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4206739"/>
            <wp:effectExtent l="0" t="0" r="3175" b="3810"/>
            <wp:docPr id="9" name="Рисунок 79" descr="https://pp.userapi.com/c7004/v7004955/4b0b0/dhxS2OYlj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7004/v7004955/4b0b0/dhxS2OYljtM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31" w:rsidRDefault="00923731" w:rsidP="00C74FA9"/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4203200"/>
            <wp:effectExtent l="0" t="0" r="3175" b="6985"/>
            <wp:docPr id="10" name="Рисунок 80" descr="https://pp.userapi.com/c7004/v7004955/4b0b8/rQ5OJcRYW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p.userapi.com/c7004/v7004955/4b0b8/rQ5OJcRYW-M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0" t="0" r="3175" b="6985"/>
            <wp:docPr id="11" name="Рисунок 81" descr="https://pp.userapi.com/c7004/v7004955/4b0c0/NBmpKz-3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7004/v7004955/4b0c0/NBmpKz-3Wqc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C74FA9"/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4203200"/>
            <wp:effectExtent l="0" t="0" r="3175" b="6985"/>
            <wp:docPr id="12" name="Рисунок 82" descr="https://pp.userapi.com/c7004/v7004955/4b0c8/RKGbp_kQ0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7004/v7004955/4b0c8/RKGbp_kQ0Bw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C74FA9"/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0" t="0" r="3175" b="6985"/>
            <wp:docPr id="13" name="Рисунок 83" descr="https://pp.userapi.com/c7004/v7004955/4b0d0/A1d0is7k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7004/v7004955/4b0d0/A1d0is7kUKo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C74FA9"/>
    <w:p w:rsidR="00C74FA9" w:rsidRDefault="00C74FA9" w:rsidP="00C74FA9">
      <w:r>
        <w:rPr>
          <w:noProof/>
          <w:lang w:eastAsia="ru-RU"/>
        </w:rPr>
        <w:drawing>
          <wp:inline distT="0" distB="0" distL="0" distR="0">
            <wp:extent cx="5940425" cy="4203200"/>
            <wp:effectExtent l="0" t="0" r="3175" b="6985"/>
            <wp:docPr id="14" name="Рисунок 84" descr="https://pp.userapi.com/c7004/v7004955/4b0d8/d22fqlTJt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7004/v7004955/4b0d8/d22fqlTJtug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A9" w:rsidRDefault="00C74FA9" w:rsidP="00C74FA9">
      <w:r>
        <w:rPr>
          <w:noProof/>
          <w:lang w:eastAsia="ru-RU"/>
        </w:rPr>
        <w:lastRenderedPageBreak/>
        <w:drawing>
          <wp:inline distT="0" distB="0" distL="0" distR="0">
            <wp:extent cx="5940425" cy="4203200"/>
            <wp:effectExtent l="0" t="0" r="3175" b="6985"/>
            <wp:docPr id="15" name="Рисунок 85" descr="https://pp.userapi.com/c7004/v7004955/4b0e0/5y0ASs_Lq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7004/v7004955/4b0e0/5y0ASs_Lqko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95" w:rsidRDefault="00611295" w:rsidP="00C74FA9"/>
    <w:p w:rsidR="00E93812" w:rsidRDefault="00C74FA9" w:rsidP="00F945D6">
      <w:r>
        <w:rPr>
          <w:noProof/>
          <w:lang w:eastAsia="ru-RU"/>
        </w:rPr>
        <w:drawing>
          <wp:inline distT="0" distB="0" distL="0" distR="0">
            <wp:extent cx="5940425" cy="4203200"/>
            <wp:effectExtent l="0" t="0" r="3175" b="6985"/>
            <wp:docPr id="16" name="Рисунок 86" descr="https://pp.userapi.com/c7004/v7004955/4b0e8/s6-0sJGYP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7004/v7004955/4b0e8/s6-0sJGYPd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812" w:rsidSect="009C4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BCB"/>
    <w:rsid w:val="000748E3"/>
    <w:rsid w:val="001D3A06"/>
    <w:rsid w:val="005D4370"/>
    <w:rsid w:val="00611295"/>
    <w:rsid w:val="00616EAC"/>
    <w:rsid w:val="006D1720"/>
    <w:rsid w:val="00724C6E"/>
    <w:rsid w:val="00923731"/>
    <w:rsid w:val="009C4FE1"/>
    <w:rsid w:val="00AB76D9"/>
    <w:rsid w:val="00B2076A"/>
    <w:rsid w:val="00BC5005"/>
    <w:rsid w:val="00C67139"/>
    <w:rsid w:val="00C74FA9"/>
    <w:rsid w:val="00E93812"/>
    <w:rsid w:val="00EB1BCB"/>
    <w:rsid w:val="00F9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dcterms:created xsi:type="dcterms:W3CDTF">2018-03-22T11:17:00Z</dcterms:created>
  <dcterms:modified xsi:type="dcterms:W3CDTF">2018-03-23T05:27:00Z</dcterms:modified>
</cp:coreProperties>
</file>